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w:t>
      </w:r>
      <w:bookmarkStart w:id="0" w:name="_GoBack"/>
      <w:bookmarkEnd w:id="0"/>
      <w:r>
        <w:rPr>
          <w:rFonts w:hint="eastAsia" w:ascii="仿宋_GB2312" w:hAnsi="仿宋_GB2312" w:eastAsia="仿宋_GB2312" w:cs="仿宋_GB2312"/>
          <w:b w:val="0"/>
          <w:bCs w:val="0"/>
          <w:color w:val="000000"/>
          <w:kern w:val="0"/>
          <w:sz w:val="28"/>
          <w:szCs w:val="28"/>
        </w:rPr>
        <w:t>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w:t>
      </w:r>
      <w:r>
        <w:rPr>
          <w:rFonts w:hint="eastAsia" w:ascii="仿宋_GB2312" w:hAnsi="仿宋_GB2312" w:eastAsia="仿宋_GB2312" w:cs="仿宋_GB2312"/>
          <w:color w:val="000000"/>
          <w:kern w:val="0"/>
          <w:sz w:val="28"/>
          <w:szCs w:val="28"/>
          <w:lang w:eastAsia="zh-CN"/>
        </w:rPr>
        <w:t>部</w:t>
      </w:r>
      <w:r>
        <w:rPr>
          <w:rFonts w:hint="eastAsia" w:ascii="仿宋_GB2312" w:hAnsi="仿宋_GB2312" w:eastAsia="仿宋_GB2312" w:cs="仿宋_GB2312"/>
          <w:color w:val="000000"/>
          <w:kern w:val="0"/>
          <w:sz w:val="28"/>
          <w:szCs w:val="28"/>
        </w:rPr>
        <w:t>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w:t>
      </w:r>
      <w:r>
        <w:rPr>
          <w:rFonts w:hint="eastAsia" w:ascii="仿宋_GB2312" w:hAnsi="仿宋_GB2312" w:eastAsia="仿宋_GB2312" w:cs="仿宋_GB2312"/>
          <w:color w:val="000000"/>
          <w:kern w:val="0"/>
          <w:sz w:val="28"/>
          <w:szCs w:val="28"/>
          <w:lang w:val="en-US" w:eastAsia="zh-CN"/>
        </w:rPr>
        <w:t>文山州人民检察院官网（网站链接）及时发布补充公告，进一步明确疫情防控要求，请参加面试人员密切关注。因未按疫情防控要求执行，造成不能参加面试的，一切后果由考生自行承担。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0AF45B82"/>
    <w:rsid w:val="0F4A43CB"/>
    <w:rsid w:val="1E981B21"/>
    <w:rsid w:val="1F9C3546"/>
    <w:rsid w:val="248843B2"/>
    <w:rsid w:val="27053614"/>
    <w:rsid w:val="30D5369D"/>
    <w:rsid w:val="33362304"/>
    <w:rsid w:val="338B311A"/>
    <w:rsid w:val="3DEE208B"/>
    <w:rsid w:val="472D0927"/>
    <w:rsid w:val="47C55461"/>
    <w:rsid w:val="51313450"/>
    <w:rsid w:val="516200B5"/>
    <w:rsid w:val="5BA257C7"/>
    <w:rsid w:val="5DC46F3D"/>
    <w:rsid w:val="5FAC138E"/>
    <w:rsid w:val="5FEB8F12"/>
    <w:rsid w:val="5FF269F9"/>
    <w:rsid w:val="673F10C6"/>
    <w:rsid w:val="67A319CA"/>
    <w:rsid w:val="68066AB3"/>
    <w:rsid w:val="69365074"/>
    <w:rsid w:val="69EA1149"/>
    <w:rsid w:val="6A7A3A08"/>
    <w:rsid w:val="6C374A2A"/>
    <w:rsid w:val="6D4F4A7D"/>
    <w:rsid w:val="6E732A79"/>
    <w:rsid w:val="77EA462D"/>
    <w:rsid w:val="7A8E10C3"/>
    <w:rsid w:val="7EFF385C"/>
    <w:rsid w:val="7FF5DF61"/>
    <w:rsid w:val="F645F5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Lines>0</Lines>
  <Paragraphs>22</Paragraphs>
  <ScaleCrop>false</ScaleCrop>
  <LinksUpToDate>false</LinksUpToDate>
  <CharactersWithSpaces>1529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QF</cp:lastModifiedBy>
  <cp:lastPrinted>2022-07-22T03:14:00Z</cp:lastPrinted>
  <dcterms:modified xsi:type="dcterms:W3CDTF">2022-07-24T04:05:00Z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43EF760A5F41462A8AB3F870C28F1317</vt:lpwstr>
  </property>
</Properties>
</file>