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78" w:tblpY="1427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806"/>
        <w:gridCol w:w="1847"/>
        <w:gridCol w:w="1846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  <w:t>性别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  <w:tc>
          <w:tcPr>
            <w:tcW w:w="1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  <w:t>身份证号码</w:t>
            </w:r>
          </w:p>
        </w:tc>
        <w:tc>
          <w:tcPr>
            <w:tcW w:w="54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  <w:t>学历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  <w:t>民族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  <w:t>户籍地址</w:t>
            </w:r>
          </w:p>
        </w:tc>
        <w:tc>
          <w:tcPr>
            <w:tcW w:w="7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  <w:t>联系电话</w:t>
            </w:r>
          </w:p>
        </w:tc>
        <w:tc>
          <w:tcPr>
            <w:tcW w:w="7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  <w:t>个人简历</w:t>
            </w:r>
          </w:p>
        </w:tc>
        <w:tc>
          <w:tcPr>
            <w:tcW w:w="7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21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  <w:t>村级初审意见</w:t>
            </w:r>
          </w:p>
        </w:tc>
        <w:tc>
          <w:tcPr>
            <w:tcW w:w="74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</w:rPr>
            </w:pP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晋熙镇公开招聘报名登记表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zhhZjFkY2VmMmFiZmY0MzljOGU5YTM5OWM1OTQifQ=="/>
  </w:docVars>
  <w:rsids>
    <w:rsidRoot w:val="223229BB"/>
    <w:rsid w:val="0016333A"/>
    <w:rsid w:val="01017684"/>
    <w:rsid w:val="06D07413"/>
    <w:rsid w:val="15DE48D2"/>
    <w:rsid w:val="1D015D57"/>
    <w:rsid w:val="1F355F18"/>
    <w:rsid w:val="21D249F9"/>
    <w:rsid w:val="22134160"/>
    <w:rsid w:val="223229BB"/>
    <w:rsid w:val="300B47E4"/>
    <w:rsid w:val="33E81E5A"/>
    <w:rsid w:val="35780FBB"/>
    <w:rsid w:val="3D860681"/>
    <w:rsid w:val="44FC14FB"/>
    <w:rsid w:val="55124D74"/>
    <w:rsid w:val="57603931"/>
    <w:rsid w:val="67673233"/>
    <w:rsid w:val="6BED63CA"/>
    <w:rsid w:val="6DED0F21"/>
    <w:rsid w:val="6E9D09F7"/>
    <w:rsid w:val="6F1737D2"/>
    <w:rsid w:val="6FAB75CE"/>
    <w:rsid w:val="6FC00FB9"/>
    <w:rsid w:val="75E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1123</Words>
  <Characters>1192</Characters>
  <Lines>0</Lines>
  <Paragraphs>0</Paragraphs>
  <TotalTime>1</TotalTime>
  <ScaleCrop>false</ScaleCrop>
  <LinksUpToDate>false</LinksUpToDate>
  <CharactersWithSpaces>1235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2023-10-10T00:52:00Z</dcterms:created>
  <dc:creator>--周震南--</dc:creator>
  <cp:lastModifiedBy>Administrator</cp:lastModifiedBy>
  <dcterms:modified xsi:type="dcterms:W3CDTF">2024-01-02T08:36:43Z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A89EB89D41274BEAB5585297E7DD1113_13</vt:lpwstr>
  </property>
</Properties>
</file>