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07E47" w14:textId="77777777" w:rsidR="00F51CD8" w:rsidRDefault="00000000">
      <w:pPr>
        <w:pStyle w:val="a9"/>
        <w:widowControl/>
        <w:spacing w:beforeAutospacing="0" w:afterAutospacing="0" w:line="520" w:lineRule="exact"/>
        <w:rPr>
          <w:rFonts w:ascii="Times New Roman" w:eastAsia="黑体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黑体" w:hAnsi="Times New Roman"/>
          <w:color w:val="000000"/>
          <w:sz w:val="32"/>
          <w:szCs w:val="32"/>
          <w:shd w:val="clear" w:color="auto" w:fill="FFFFFF"/>
        </w:rPr>
        <w:t>附件</w:t>
      </w:r>
      <w:r>
        <w:rPr>
          <w:rFonts w:ascii="Times New Roman" w:eastAsia="黑体" w:hAnsi="Times New Roman"/>
          <w:color w:val="000000"/>
          <w:sz w:val="32"/>
          <w:szCs w:val="32"/>
          <w:shd w:val="clear" w:color="auto" w:fill="FFFFFF"/>
        </w:rPr>
        <w:t>1</w:t>
      </w:r>
    </w:p>
    <w:p w14:paraId="7D49608D" w14:textId="77777777" w:rsidR="00F51CD8" w:rsidRDefault="00F51CD8">
      <w:pPr>
        <w:pStyle w:val="a9"/>
        <w:widowControl/>
        <w:spacing w:beforeAutospacing="0" w:afterAutospacing="0" w:line="520" w:lineRule="exact"/>
        <w:jc w:val="center"/>
        <w:rPr>
          <w:rFonts w:ascii="Times New Roman" w:eastAsia="方正小标宋简体" w:hAnsi="Times New Roman"/>
          <w:color w:val="000000"/>
          <w:sz w:val="32"/>
          <w:szCs w:val="32"/>
          <w:shd w:val="clear" w:color="auto" w:fill="FFFFFF"/>
        </w:rPr>
      </w:pPr>
    </w:p>
    <w:p w14:paraId="0309FDAF" w14:textId="77777777" w:rsidR="00F51CD8" w:rsidRDefault="00000000">
      <w:pPr>
        <w:pStyle w:val="a9"/>
        <w:widowControl/>
        <w:spacing w:beforeAutospacing="0" w:afterAutospacing="0" w:line="520" w:lineRule="exact"/>
        <w:jc w:val="center"/>
        <w:rPr>
          <w:rFonts w:ascii="Times New Roman" w:eastAsia="方正小标宋_GBK" w:hAnsi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shd w:val="clear" w:color="auto" w:fill="FFFFFF"/>
        </w:rPr>
        <w:t>2024</w:t>
      </w:r>
      <w:r>
        <w:rPr>
          <w:rFonts w:ascii="Times New Roman" w:eastAsia="方正小标宋_GBK" w:hAnsi="Times New Roman"/>
          <w:color w:val="000000"/>
          <w:sz w:val="44"/>
          <w:szCs w:val="44"/>
          <w:shd w:val="clear" w:color="auto" w:fill="FFFFFF"/>
        </w:rPr>
        <w:t>年苏州高铁新城（北河</w:t>
      </w:r>
      <w:proofErr w:type="gramStart"/>
      <w:r>
        <w:rPr>
          <w:rFonts w:ascii="Times New Roman" w:eastAsia="方正小标宋_GBK" w:hAnsi="Times New Roman"/>
          <w:color w:val="000000"/>
          <w:sz w:val="44"/>
          <w:szCs w:val="44"/>
          <w:shd w:val="clear" w:color="auto" w:fill="FFFFFF"/>
        </w:rPr>
        <w:t>泾</w:t>
      </w:r>
      <w:proofErr w:type="gramEnd"/>
      <w:r>
        <w:rPr>
          <w:rFonts w:ascii="Times New Roman" w:eastAsia="方正小标宋_GBK" w:hAnsi="Times New Roman"/>
          <w:color w:val="000000"/>
          <w:sz w:val="44"/>
          <w:szCs w:val="44"/>
          <w:shd w:val="clear" w:color="auto" w:fill="FFFFFF"/>
        </w:rPr>
        <w:t>街道）公开招聘社区工作人员岗位简介表</w:t>
      </w:r>
    </w:p>
    <w:p w14:paraId="3155CAD0" w14:textId="77777777" w:rsidR="00F51CD8" w:rsidRDefault="00000000">
      <w:pPr>
        <w:pStyle w:val="a9"/>
        <w:widowControl/>
        <w:spacing w:beforeAutospacing="0" w:afterAutospacing="0" w:line="520" w:lineRule="exact"/>
        <w:jc w:val="center"/>
        <w:rPr>
          <w:rFonts w:ascii="Times New Roman" w:eastAsia="方正小标宋_GBK" w:hAnsi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eastAsia="方正小标宋_GBK" w:hAnsi="Times New Roman" w:hint="eastAsia"/>
          <w:color w:val="000000"/>
          <w:sz w:val="40"/>
          <w:szCs w:val="40"/>
          <w:shd w:val="clear" w:color="auto" w:fill="FFFFFF"/>
        </w:rPr>
        <w:t>（</w:t>
      </w:r>
      <w:r>
        <w:rPr>
          <w:rFonts w:ascii="Times New Roman" w:eastAsia="方正小标宋_GBK" w:hAnsi="Times New Roman" w:hint="eastAsia"/>
          <w:color w:val="000000"/>
          <w:sz w:val="40"/>
          <w:szCs w:val="40"/>
          <w:shd w:val="clear" w:color="auto" w:fill="FFFFFF"/>
        </w:rPr>
        <w:t>202</w:t>
      </w:r>
      <w:r>
        <w:rPr>
          <w:rFonts w:ascii="Times New Roman" w:eastAsia="方正小标宋_GBK" w:hAnsi="Times New Roman"/>
          <w:color w:val="000000"/>
          <w:sz w:val="40"/>
          <w:szCs w:val="40"/>
          <w:shd w:val="clear" w:color="auto" w:fill="FFFFFF"/>
        </w:rPr>
        <w:t>4</w:t>
      </w:r>
      <w:r>
        <w:rPr>
          <w:rFonts w:ascii="Times New Roman" w:eastAsia="方正小标宋_GBK" w:hAnsi="Times New Roman" w:hint="eastAsia"/>
          <w:color w:val="000000"/>
          <w:sz w:val="40"/>
          <w:szCs w:val="40"/>
          <w:shd w:val="clear" w:color="auto" w:fill="FFFFFF"/>
        </w:rPr>
        <w:t>年</w:t>
      </w:r>
      <w:r>
        <w:rPr>
          <w:rFonts w:ascii="Times New Roman" w:eastAsia="方正小标宋_GBK" w:hAnsi="Times New Roman"/>
          <w:color w:val="000000"/>
          <w:sz w:val="40"/>
          <w:szCs w:val="40"/>
          <w:shd w:val="clear" w:color="auto" w:fill="FFFFFF"/>
        </w:rPr>
        <w:t>3</w:t>
      </w:r>
      <w:r>
        <w:rPr>
          <w:rFonts w:ascii="Times New Roman" w:eastAsia="方正小标宋_GBK" w:hAnsi="Times New Roman" w:hint="eastAsia"/>
          <w:color w:val="000000"/>
          <w:sz w:val="40"/>
          <w:szCs w:val="40"/>
          <w:shd w:val="clear" w:color="auto" w:fill="FFFFFF"/>
        </w:rPr>
        <w:t>月</w:t>
      </w:r>
      <w:r>
        <w:rPr>
          <w:rFonts w:ascii="Times New Roman" w:eastAsia="方正小标宋_GBK" w:hAnsi="Times New Roman" w:hint="eastAsia"/>
          <w:color w:val="000000"/>
          <w:sz w:val="40"/>
          <w:szCs w:val="40"/>
          <w:shd w:val="clear" w:color="auto" w:fill="FFFFFF"/>
        </w:rPr>
        <w:t>20</w:t>
      </w:r>
      <w:r>
        <w:rPr>
          <w:rFonts w:ascii="Times New Roman" w:eastAsia="方正小标宋_GBK" w:hAnsi="Times New Roman" w:hint="eastAsia"/>
          <w:color w:val="000000"/>
          <w:sz w:val="40"/>
          <w:szCs w:val="40"/>
          <w:shd w:val="clear" w:color="auto" w:fill="FFFFFF"/>
        </w:rPr>
        <w:t>日）</w:t>
      </w:r>
    </w:p>
    <w:p w14:paraId="435255CC" w14:textId="77777777" w:rsidR="00F51CD8" w:rsidRDefault="00F51CD8">
      <w:pPr>
        <w:pStyle w:val="a9"/>
        <w:widowControl/>
        <w:spacing w:beforeAutospacing="0" w:afterAutospacing="0" w:line="520" w:lineRule="exact"/>
        <w:jc w:val="center"/>
        <w:rPr>
          <w:rFonts w:ascii="Times New Roman" w:eastAsia="方正小标宋简体" w:hAnsi="Times New Roman"/>
          <w:color w:val="000000"/>
          <w:sz w:val="32"/>
          <w:szCs w:val="32"/>
          <w:shd w:val="clear" w:color="auto" w:fill="FFFFFF"/>
        </w:rPr>
      </w:pPr>
    </w:p>
    <w:tbl>
      <w:tblPr>
        <w:tblW w:w="8756" w:type="dxa"/>
        <w:tblLayout w:type="fixed"/>
        <w:tblLook w:val="04A0" w:firstRow="1" w:lastRow="0" w:firstColumn="1" w:lastColumn="0" w:noHBand="0" w:noVBand="1"/>
      </w:tblPr>
      <w:tblGrid>
        <w:gridCol w:w="493"/>
        <w:gridCol w:w="1179"/>
        <w:gridCol w:w="793"/>
        <w:gridCol w:w="727"/>
        <w:gridCol w:w="902"/>
        <w:gridCol w:w="1394"/>
        <w:gridCol w:w="1142"/>
        <w:gridCol w:w="2126"/>
      </w:tblGrid>
      <w:tr w:rsidR="00F51CD8" w14:paraId="64675190" w14:textId="77777777">
        <w:trPr>
          <w:trHeight w:hRule="exact" w:val="109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2417C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70BBC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招聘岗位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A1565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岗位</w:t>
            </w:r>
          </w:p>
          <w:p w14:paraId="6573A552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代码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A2EA1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招聘人数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BA948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FF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学历要求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A2458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专业要求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1211A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24"/>
              </w:rPr>
              <w:t>年龄</w:t>
            </w:r>
          </w:p>
          <w:p w14:paraId="350FDA2F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24"/>
              </w:rPr>
              <w:t>要求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1FA97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其他要求</w:t>
            </w:r>
          </w:p>
        </w:tc>
      </w:tr>
      <w:tr w:rsidR="00F51CD8" w14:paraId="5B29269C" w14:textId="77777777">
        <w:trPr>
          <w:trHeight w:hRule="exact" w:val="166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0F1ED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E1187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  <w:t>社区工作人员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32841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color w:val="000000"/>
                <w:kern w:val="0"/>
                <w:sz w:val="24"/>
              </w:rPr>
              <w:t>01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C3900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3AAB6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FF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  <w:t>本科及以上学历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8EFBE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color w:val="000000"/>
                <w:kern w:val="0"/>
                <w:szCs w:val="21"/>
              </w:rPr>
              <w:t>专业不限</w:t>
            </w:r>
          </w:p>
          <w:p w14:paraId="61122DE1" w14:textId="77777777" w:rsidR="00F51CD8" w:rsidRDefault="00F51CD8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6F31F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35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周岁及以下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9B2B2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具有相应学位，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苏州大市户籍，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从事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社区管理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一线工作，适合男性</w:t>
            </w:r>
          </w:p>
        </w:tc>
      </w:tr>
      <w:tr w:rsidR="00F51CD8" w14:paraId="57FD2CE9" w14:textId="77777777">
        <w:trPr>
          <w:trHeight w:hRule="exact" w:val="166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B279B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B4598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  <w:t>社区工作人员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99B5B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0</w:t>
            </w:r>
            <w:r>
              <w:rPr>
                <w:rFonts w:ascii="Times New Roman" w:eastAsia="黑体" w:hAnsi="Times New Roman" w:cs="Times New Roman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9C24F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018C7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FF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  <w:t>本科及以上学历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38075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color w:val="000000"/>
                <w:kern w:val="0"/>
                <w:szCs w:val="21"/>
              </w:rPr>
              <w:t>专业不限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3CD23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35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周岁及以下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1A03D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男性，具有相应学位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，苏州大市户籍</w:t>
            </w:r>
          </w:p>
        </w:tc>
      </w:tr>
      <w:tr w:rsidR="00F51CD8" w14:paraId="25A88CD0" w14:textId="77777777">
        <w:trPr>
          <w:trHeight w:hRule="exact" w:val="1660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0BE16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92ADB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  <w:t>社区工作人员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DFDBB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4"/>
              </w:rPr>
              <w:t>0</w:t>
            </w:r>
            <w:r>
              <w:rPr>
                <w:rFonts w:ascii="Times New Roman" w:eastAsia="黑体" w:hAnsi="Times New Roman" w:cs="Times New Roman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BD789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24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86C1F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FF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  <w:t>本科及以上学历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8DACC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color w:val="000000"/>
                <w:kern w:val="0"/>
                <w:szCs w:val="21"/>
              </w:rPr>
              <w:t>专业不限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E8F8F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35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周岁及以下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65DC8" w14:textId="77777777" w:rsidR="00F51CD8" w:rsidRDefault="00000000">
            <w:pPr>
              <w:widowControl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女性，具有相应学位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，苏州大市户籍</w:t>
            </w:r>
          </w:p>
        </w:tc>
      </w:tr>
    </w:tbl>
    <w:p w14:paraId="4E2EC228" w14:textId="77777777" w:rsidR="00F51CD8" w:rsidRDefault="00F51CD8">
      <w:pPr>
        <w:spacing w:line="580" w:lineRule="exact"/>
        <w:rPr>
          <w:rStyle w:val="ad"/>
          <w:rFonts w:ascii="Times New Roman" w:eastAsia="方正小标宋_GBK" w:hAnsi="Times New Roman" w:cs="Times New Roman"/>
          <w:b w:val="0"/>
          <w:bCs/>
          <w:kern w:val="0"/>
          <w:sz w:val="44"/>
          <w:szCs w:val="44"/>
        </w:rPr>
      </w:pPr>
    </w:p>
    <w:p w14:paraId="72DB5404" w14:textId="77777777" w:rsidR="00F51CD8" w:rsidRDefault="00F51CD8">
      <w:pPr>
        <w:spacing w:line="580" w:lineRule="exact"/>
        <w:rPr>
          <w:rStyle w:val="ad"/>
          <w:rFonts w:ascii="Times New Roman" w:eastAsia="方正小标宋_GBK" w:hAnsi="Times New Roman" w:cs="Times New Roman"/>
          <w:b w:val="0"/>
          <w:bCs/>
          <w:kern w:val="0"/>
          <w:sz w:val="44"/>
          <w:szCs w:val="44"/>
        </w:rPr>
      </w:pPr>
    </w:p>
    <w:p w14:paraId="63331556" w14:textId="77777777" w:rsidR="00F51CD8" w:rsidRDefault="00F51CD8">
      <w:pPr>
        <w:spacing w:line="580" w:lineRule="exact"/>
        <w:rPr>
          <w:rStyle w:val="ad"/>
          <w:rFonts w:ascii="Times New Roman" w:eastAsia="方正小标宋_GBK" w:hAnsi="Times New Roman" w:cs="Times New Roman"/>
          <w:b w:val="0"/>
          <w:bCs/>
          <w:kern w:val="0"/>
          <w:sz w:val="44"/>
          <w:szCs w:val="44"/>
        </w:rPr>
      </w:pPr>
    </w:p>
    <w:p w14:paraId="39C6760F" w14:textId="77777777" w:rsidR="00F51CD8" w:rsidRDefault="00F51CD8">
      <w:pPr>
        <w:spacing w:line="580" w:lineRule="exact"/>
        <w:rPr>
          <w:rStyle w:val="ad"/>
          <w:rFonts w:ascii="Times New Roman" w:eastAsia="方正小标宋_GBK" w:hAnsi="Times New Roman" w:cs="Times New Roman"/>
          <w:b w:val="0"/>
          <w:bCs/>
          <w:kern w:val="0"/>
          <w:sz w:val="44"/>
          <w:szCs w:val="44"/>
        </w:rPr>
      </w:pPr>
    </w:p>
    <w:p w14:paraId="0DABF3EB" w14:textId="77777777" w:rsidR="00F51CD8" w:rsidRDefault="00F51CD8">
      <w:pPr>
        <w:spacing w:line="580" w:lineRule="exact"/>
        <w:rPr>
          <w:rStyle w:val="ad"/>
          <w:rFonts w:ascii="Times New Roman" w:eastAsia="方正小标宋_GBK" w:hAnsi="Times New Roman" w:cs="Times New Roman"/>
          <w:b w:val="0"/>
          <w:bCs/>
          <w:kern w:val="0"/>
          <w:sz w:val="44"/>
          <w:szCs w:val="44"/>
        </w:rPr>
      </w:pPr>
    </w:p>
    <w:p w14:paraId="18B94961" w14:textId="77777777" w:rsidR="00F51CD8" w:rsidRDefault="00F51CD8">
      <w:pPr>
        <w:spacing w:line="580" w:lineRule="exact"/>
        <w:rPr>
          <w:rStyle w:val="ad"/>
          <w:rFonts w:ascii="Times New Roman" w:eastAsia="方正小标宋_GBK" w:hAnsi="Times New Roman" w:cs="Times New Roman"/>
          <w:b w:val="0"/>
          <w:bCs/>
          <w:kern w:val="0"/>
          <w:sz w:val="44"/>
          <w:szCs w:val="44"/>
        </w:rPr>
      </w:pPr>
    </w:p>
    <w:p w14:paraId="1740BAE6" w14:textId="77777777" w:rsidR="00F51CD8" w:rsidRDefault="00F51CD8">
      <w:pPr>
        <w:spacing w:line="580" w:lineRule="exact"/>
        <w:rPr>
          <w:rStyle w:val="ad"/>
          <w:rFonts w:ascii="Times New Roman" w:eastAsia="方正小标宋_GBK" w:hAnsi="Times New Roman" w:cs="Times New Roman"/>
          <w:b w:val="0"/>
          <w:bCs/>
          <w:kern w:val="0"/>
          <w:sz w:val="44"/>
          <w:szCs w:val="44"/>
        </w:rPr>
      </w:pPr>
    </w:p>
    <w:p w14:paraId="294EC6EC" w14:textId="77777777" w:rsidR="00F51CD8" w:rsidRDefault="00F51CD8">
      <w:pPr>
        <w:spacing w:line="580" w:lineRule="exact"/>
        <w:rPr>
          <w:rStyle w:val="ad"/>
          <w:rFonts w:ascii="Times New Roman" w:eastAsia="方正小标宋_GBK" w:hAnsi="Times New Roman" w:cs="Times New Roman"/>
          <w:b w:val="0"/>
          <w:bCs/>
          <w:kern w:val="0"/>
          <w:sz w:val="44"/>
          <w:szCs w:val="44"/>
        </w:rPr>
      </w:pPr>
    </w:p>
    <w:sectPr w:rsidR="00F51CD8" w:rsidSect="00FE7887">
      <w:footerReference w:type="default" r:id="rId7"/>
      <w:pgSz w:w="11907" w:h="16840"/>
      <w:pgMar w:top="1418" w:right="1531" w:bottom="1418" w:left="1531" w:header="624" w:footer="567" w:gutter="0"/>
      <w:cols w:space="720"/>
      <w:docGrid w:linePitch="641" w:charSpace="13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92478" w14:textId="77777777" w:rsidR="00FE7887" w:rsidRDefault="00FE7887">
      <w:r>
        <w:separator/>
      </w:r>
    </w:p>
  </w:endnote>
  <w:endnote w:type="continuationSeparator" w:id="0">
    <w:p w14:paraId="72F244BF" w14:textId="77777777" w:rsidR="00FE7887" w:rsidRDefault="00FE7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A32B1B-EE08-40B5-9866-FED912999727}"/>
    <w:embedBold r:id="rId2" w:fontKey="{DC724094-9347-4440-B634-DCE362C97799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ACC1B0F-8BA0-4EAB-B01C-0884BF33982D}"/>
  </w:font>
  <w:font w:name="方正小标宋简体"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4" w:subsetted="1" w:fontKey="{893E594A-82FA-4BA9-9D6B-A83EEF33F065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5" w:subsetted="1" w:fontKey="{60A6A356-9BD2-4F8A-8D7F-AEA94852EE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6B0621-1AB5-44CC-969A-4804418A0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8A001" w14:textId="77777777" w:rsidR="00F51CD8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E15208" wp14:editId="7914E86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2754EC" w14:textId="77777777" w:rsidR="00F51CD8" w:rsidRDefault="00000000">
                          <w:pPr>
                            <w:pStyle w:val="a7"/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— 9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E15208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92754EC" w14:textId="77777777" w:rsidR="00F51CD8" w:rsidRDefault="00000000">
                    <w:pPr>
                      <w:pStyle w:val="a7"/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— 9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6289E" w14:textId="77777777" w:rsidR="00FE7887" w:rsidRDefault="00FE7887">
      <w:r>
        <w:separator/>
      </w:r>
    </w:p>
  </w:footnote>
  <w:footnote w:type="continuationSeparator" w:id="0">
    <w:p w14:paraId="5A079BA4" w14:textId="77777777" w:rsidR="00FE7887" w:rsidRDefault="00FE7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FkYzA2NjJkZmExYTU5NmNkZGM4NWM0YzA4MmJmNTQifQ=="/>
  </w:docVars>
  <w:rsids>
    <w:rsidRoot w:val="004D7D53"/>
    <w:rsid w:val="0000249C"/>
    <w:rsid w:val="00017BB8"/>
    <w:rsid w:val="00020990"/>
    <w:rsid w:val="0009264B"/>
    <w:rsid w:val="000B0626"/>
    <w:rsid w:val="000D3147"/>
    <w:rsid w:val="000E7179"/>
    <w:rsid w:val="00120C12"/>
    <w:rsid w:val="0013036B"/>
    <w:rsid w:val="00133EDB"/>
    <w:rsid w:val="00134F2B"/>
    <w:rsid w:val="00143E1B"/>
    <w:rsid w:val="00151933"/>
    <w:rsid w:val="001552A0"/>
    <w:rsid w:val="00165563"/>
    <w:rsid w:val="001725BC"/>
    <w:rsid w:val="00191547"/>
    <w:rsid w:val="00197703"/>
    <w:rsid w:val="001A276C"/>
    <w:rsid w:val="001A3362"/>
    <w:rsid w:val="001D7590"/>
    <w:rsid w:val="001E26FD"/>
    <w:rsid w:val="001E56A7"/>
    <w:rsid w:val="001F5338"/>
    <w:rsid w:val="00230CAC"/>
    <w:rsid w:val="00244BAC"/>
    <w:rsid w:val="0025067C"/>
    <w:rsid w:val="002702B1"/>
    <w:rsid w:val="002918BA"/>
    <w:rsid w:val="002C4FC8"/>
    <w:rsid w:val="002E0914"/>
    <w:rsid w:val="002F4C58"/>
    <w:rsid w:val="003109BF"/>
    <w:rsid w:val="00351F15"/>
    <w:rsid w:val="0035584B"/>
    <w:rsid w:val="00377A12"/>
    <w:rsid w:val="0039401D"/>
    <w:rsid w:val="003E0746"/>
    <w:rsid w:val="003F07BC"/>
    <w:rsid w:val="004043C0"/>
    <w:rsid w:val="0043531D"/>
    <w:rsid w:val="0045362E"/>
    <w:rsid w:val="00457D4E"/>
    <w:rsid w:val="00472F39"/>
    <w:rsid w:val="004B59F1"/>
    <w:rsid w:val="004C2DBE"/>
    <w:rsid w:val="004D7D53"/>
    <w:rsid w:val="004E63B7"/>
    <w:rsid w:val="00507CA2"/>
    <w:rsid w:val="005453B6"/>
    <w:rsid w:val="00570EAA"/>
    <w:rsid w:val="005836AE"/>
    <w:rsid w:val="0059461B"/>
    <w:rsid w:val="005B6D49"/>
    <w:rsid w:val="0060534A"/>
    <w:rsid w:val="006059BB"/>
    <w:rsid w:val="0061281D"/>
    <w:rsid w:val="00636ED8"/>
    <w:rsid w:val="00645516"/>
    <w:rsid w:val="006623E0"/>
    <w:rsid w:val="00690EFA"/>
    <w:rsid w:val="00695998"/>
    <w:rsid w:val="00697F8D"/>
    <w:rsid w:val="006A41DE"/>
    <w:rsid w:val="006B2D10"/>
    <w:rsid w:val="006C2E89"/>
    <w:rsid w:val="006C7110"/>
    <w:rsid w:val="006D522C"/>
    <w:rsid w:val="006E6221"/>
    <w:rsid w:val="006F3F88"/>
    <w:rsid w:val="006F4352"/>
    <w:rsid w:val="007242E4"/>
    <w:rsid w:val="0073725A"/>
    <w:rsid w:val="00755DD4"/>
    <w:rsid w:val="00775CE5"/>
    <w:rsid w:val="007C339C"/>
    <w:rsid w:val="007D20A9"/>
    <w:rsid w:val="007D4C0B"/>
    <w:rsid w:val="007F048A"/>
    <w:rsid w:val="007F32D1"/>
    <w:rsid w:val="0082315D"/>
    <w:rsid w:val="00846F64"/>
    <w:rsid w:val="00864076"/>
    <w:rsid w:val="00873492"/>
    <w:rsid w:val="00886CBE"/>
    <w:rsid w:val="008C1676"/>
    <w:rsid w:val="008E55EA"/>
    <w:rsid w:val="008E66C0"/>
    <w:rsid w:val="0090681A"/>
    <w:rsid w:val="00922399"/>
    <w:rsid w:val="00924BA3"/>
    <w:rsid w:val="00927971"/>
    <w:rsid w:val="00943F00"/>
    <w:rsid w:val="00944D85"/>
    <w:rsid w:val="00951003"/>
    <w:rsid w:val="00973DD7"/>
    <w:rsid w:val="009826BD"/>
    <w:rsid w:val="00984C06"/>
    <w:rsid w:val="00994BCC"/>
    <w:rsid w:val="009A67B1"/>
    <w:rsid w:val="009D18FC"/>
    <w:rsid w:val="009D59FE"/>
    <w:rsid w:val="00A31EB4"/>
    <w:rsid w:val="00A52B01"/>
    <w:rsid w:val="00A61054"/>
    <w:rsid w:val="00AB65C0"/>
    <w:rsid w:val="00AE44C8"/>
    <w:rsid w:val="00AF463B"/>
    <w:rsid w:val="00B95DE2"/>
    <w:rsid w:val="00BA39AD"/>
    <w:rsid w:val="00BB1DFF"/>
    <w:rsid w:val="00BE6E70"/>
    <w:rsid w:val="00BE7BD2"/>
    <w:rsid w:val="00C026CC"/>
    <w:rsid w:val="00C05CB3"/>
    <w:rsid w:val="00C1071C"/>
    <w:rsid w:val="00C3689D"/>
    <w:rsid w:val="00C36912"/>
    <w:rsid w:val="00C47EDE"/>
    <w:rsid w:val="00C572AC"/>
    <w:rsid w:val="00C57840"/>
    <w:rsid w:val="00C70292"/>
    <w:rsid w:val="00C8444C"/>
    <w:rsid w:val="00C92F8D"/>
    <w:rsid w:val="00CB3038"/>
    <w:rsid w:val="00CB372C"/>
    <w:rsid w:val="00CB450E"/>
    <w:rsid w:val="00CE138D"/>
    <w:rsid w:val="00CF6AB9"/>
    <w:rsid w:val="00D37DAB"/>
    <w:rsid w:val="00D41774"/>
    <w:rsid w:val="00D5267E"/>
    <w:rsid w:val="00D61845"/>
    <w:rsid w:val="00D76A81"/>
    <w:rsid w:val="00DA0AB9"/>
    <w:rsid w:val="00DA7CB9"/>
    <w:rsid w:val="00DF51FC"/>
    <w:rsid w:val="00E071D5"/>
    <w:rsid w:val="00E270D4"/>
    <w:rsid w:val="00E30E6C"/>
    <w:rsid w:val="00E3764F"/>
    <w:rsid w:val="00E3788E"/>
    <w:rsid w:val="00E42605"/>
    <w:rsid w:val="00E602D7"/>
    <w:rsid w:val="00E63982"/>
    <w:rsid w:val="00E86FA8"/>
    <w:rsid w:val="00E95E0E"/>
    <w:rsid w:val="00EA0F65"/>
    <w:rsid w:val="00ED3182"/>
    <w:rsid w:val="00EF35E6"/>
    <w:rsid w:val="00F14CB2"/>
    <w:rsid w:val="00F20BEB"/>
    <w:rsid w:val="00F35AC5"/>
    <w:rsid w:val="00F51CD8"/>
    <w:rsid w:val="00F9198F"/>
    <w:rsid w:val="00F96FEC"/>
    <w:rsid w:val="00FA0519"/>
    <w:rsid w:val="00FA3061"/>
    <w:rsid w:val="00FE2CD8"/>
    <w:rsid w:val="00FE50B3"/>
    <w:rsid w:val="00FE7887"/>
    <w:rsid w:val="04245488"/>
    <w:rsid w:val="049D3B67"/>
    <w:rsid w:val="0A5C0A59"/>
    <w:rsid w:val="0A7170DA"/>
    <w:rsid w:val="0BE24D60"/>
    <w:rsid w:val="0D6A26B7"/>
    <w:rsid w:val="0D88304B"/>
    <w:rsid w:val="0E1A39EB"/>
    <w:rsid w:val="0F0F27D9"/>
    <w:rsid w:val="0F2468A5"/>
    <w:rsid w:val="1043050D"/>
    <w:rsid w:val="11CA5D93"/>
    <w:rsid w:val="13457BE4"/>
    <w:rsid w:val="137A1BDB"/>
    <w:rsid w:val="140305B5"/>
    <w:rsid w:val="162F6E9C"/>
    <w:rsid w:val="17D06567"/>
    <w:rsid w:val="1836287E"/>
    <w:rsid w:val="1AD84D6E"/>
    <w:rsid w:val="1AE9320B"/>
    <w:rsid w:val="1D295CC9"/>
    <w:rsid w:val="1E3E65B1"/>
    <w:rsid w:val="209C2A95"/>
    <w:rsid w:val="23F77E7C"/>
    <w:rsid w:val="24073CBF"/>
    <w:rsid w:val="24134E54"/>
    <w:rsid w:val="245D0E0A"/>
    <w:rsid w:val="257316C3"/>
    <w:rsid w:val="260D3539"/>
    <w:rsid w:val="26404627"/>
    <w:rsid w:val="280C22E7"/>
    <w:rsid w:val="2A477216"/>
    <w:rsid w:val="2A48258A"/>
    <w:rsid w:val="2EC159EB"/>
    <w:rsid w:val="2F475D03"/>
    <w:rsid w:val="30226EED"/>
    <w:rsid w:val="30A5738A"/>
    <w:rsid w:val="32A01FA9"/>
    <w:rsid w:val="340A7BE9"/>
    <w:rsid w:val="35AE058B"/>
    <w:rsid w:val="38D03079"/>
    <w:rsid w:val="394C2E8B"/>
    <w:rsid w:val="40E85247"/>
    <w:rsid w:val="42F4530A"/>
    <w:rsid w:val="49FF122D"/>
    <w:rsid w:val="4EE316BD"/>
    <w:rsid w:val="5058707D"/>
    <w:rsid w:val="50A10B3F"/>
    <w:rsid w:val="53831A08"/>
    <w:rsid w:val="55493F13"/>
    <w:rsid w:val="56772E9D"/>
    <w:rsid w:val="5AEF0273"/>
    <w:rsid w:val="5C0906BA"/>
    <w:rsid w:val="639A4E09"/>
    <w:rsid w:val="643C3FE6"/>
    <w:rsid w:val="659B5D8C"/>
    <w:rsid w:val="698F00A6"/>
    <w:rsid w:val="6BB169FA"/>
    <w:rsid w:val="6FE949B4"/>
    <w:rsid w:val="70C94DEE"/>
    <w:rsid w:val="711F0CE9"/>
    <w:rsid w:val="725F53B2"/>
    <w:rsid w:val="72C57EB6"/>
    <w:rsid w:val="72EF20B3"/>
    <w:rsid w:val="75C72A3B"/>
    <w:rsid w:val="7C972B53"/>
    <w:rsid w:val="7D232580"/>
    <w:rsid w:val="7F9E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F3F593"/>
  <w15:docId w15:val="{DEF73AB0-33C4-43F4-9C03-9ECA4ED61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pPr>
      <w:jc w:val="left"/>
    </w:pPr>
  </w:style>
  <w:style w:type="paragraph" w:styleId="a5">
    <w:name w:val="Balloon Text"/>
    <w:basedOn w:val="a"/>
    <w:link w:val="a6"/>
    <w:autoRedefine/>
    <w:qFormat/>
    <w:rPr>
      <w:sz w:val="18"/>
      <w:szCs w:val="18"/>
    </w:rPr>
  </w:style>
  <w:style w:type="paragraph" w:styleId="a7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annotation subject"/>
    <w:basedOn w:val="a3"/>
    <w:next w:val="a3"/>
    <w:link w:val="ab"/>
    <w:autoRedefine/>
    <w:semiHidden/>
    <w:unhideWhenUsed/>
    <w:qFormat/>
    <w:rPr>
      <w:b/>
      <w:bCs/>
    </w:rPr>
  </w:style>
  <w:style w:type="table" w:styleId="ac">
    <w:name w:val="Table Grid"/>
    <w:basedOn w:val="a1"/>
    <w:autoRedefine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autoRedefine/>
    <w:qFormat/>
    <w:rPr>
      <w:b/>
    </w:rPr>
  </w:style>
  <w:style w:type="character" w:styleId="ae">
    <w:name w:val="FollowedHyperlink"/>
    <w:basedOn w:val="a0"/>
    <w:autoRedefine/>
    <w:qFormat/>
    <w:rPr>
      <w:rFonts w:ascii="微软雅黑" w:eastAsia="微软雅黑" w:hAnsi="微软雅黑" w:cs="微软雅黑"/>
      <w:color w:val="800080"/>
      <w:u w:val="none"/>
    </w:rPr>
  </w:style>
  <w:style w:type="character" w:styleId="af">
    <w:name w:val="Hyperlink"/>
    <w:basedOn w:val="a0"/>
    <w:autoRedefine/>
    <w:qFormat/>
    <w:rPr>
      <w:rFonts w:ascii="微软雅黑" w:eastAsia="微软雅黑" w:hAnsi="微软雅黑" w:cs="微软雅黑" w:hint="eastAsia"/>
      <w:color w:val="0000FF"/>
      <w:u w:val="none"/>
    </w:rPr>
  </w:style>
  <w:style w:type="character" w:styleId="af0">
    <w:name w:val="annotation reference"/>
    <w:basedOn w:val="a0"/>
    <w:autoRedefine/>
    <w:semiHidden/>
    <w:unhideWhenUsed/>
    <w:qFormat/>
    <w:rPr>
      <w:sz w:val="21"/>
      <w:szCs w:val="21"/>
    </w:rPr>
  </w:style>
  <w:style w:type="character" w:customStyle="1" w:styleId="hover12">
    <w:name w:val="hover12"/>
    <w:basedOn w:val="a0"/>
    <w:autoRedefine/>
    <w:qFormat/>
    <w:rPr>
      <w:shd w:val="clear" w:color="auto" w:fill="003D96"/>
    </w:rPr>
  </w:style>
  <w:style w:type="character" w:customStyle="1" w:styleId="a4">
    <w:name w:val="批注文字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b">
    <w:name w:val="批注主题 字符"/>
    <w:basedOn w:val="a4"/>
    <w:link w:val="aa"/>
    <w:autoRedefine/>
    <w:semiHidden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a6">
    <w:name w:val="批注框文本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234</Characters>
  <Application>Microsoft Office Word</Application>
  <DocSecurity>0</DocSecurity>
  <Lines>1</Lines>
  <Paragraphs>1</Paragraphs>
  <ScaleCrop>false</ScaleCrop>
  <Company>HP Inc.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明 汪</cp:lastModifiedBy>
  <cp:revision>2</cp:revision>
  <cp:lastPrinted>2024-03-08T01:03:00Z</cp:lastPrinted>
  <dcterms:created xsi:type="dcterms:W3CDTF">2024-03-22T02:37:00Z</dcterms:created>
  <dcterms:modified xsi:type="dcterms:W3CDTF">2024-03-22T02:37:00Z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BDDB5E13B2BC4101BE8D2D51DD509F0C</vt:lpwstr>
  </property>
  <property fmtid="{D5CDD505-2E9C-101B-9397-08002B2CF9AE}" pid="4" name="KSOSaveFontToCloudKey">
    <vt:lpwstr>199569760_btnclosed</vt:lpwstr>
  </property>
</Properties>
</file>