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540" w:lineRule="exact"/>
        <w:jc w:val="left"/>
        <w:textAlignment w:val="baseline"/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附</w:t>
      </w:r>
      <w:r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eastAsia="zh-CN"/>
        </w:rPr>
        <w:t>件</w:t>
      </w:r>
      <w:r>
        <w:rPr>
          <w:rFonts w:hint="eastAsia" w:eastAsia="方正楷体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2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108"/>
        <w:gridCol w:w="850"/>
        <w:gridCol w:w="16"/>
        <w:gridCol w:w="1264"/>
        <w:gridCol w:w="1223"/>
        <w:gridCol w:w="2180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563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left="-2" w:leftChars="-85" w:hangingChars="49"/>
              <w:jc w:val="center"/>
              <w:textAlignment w:val="baseline"/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fldChar w:fldCharType="begin"/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eastAsia="zh-CN"/>
              </w:rPr>
              <w:instrText xml:space="preserve">ADDIN CNKISM.UserStyle</w:instrTex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fldChar w:fldCharType="separate"/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fldChar w:fldCharType="end"/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t>丽江市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val="en-US" w:eastAsia="zh-CN"/>
              </w:rPr>
              <w:t>中医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t>医院</w:t>
            </w:r>
            <w:r>
              <w:rPr>
                <w:rFonts w:hint="default" w:ascii="Times New Roman" w:hAnsi="Times New Roman" w:eastAsia="方正楷体_GBK" w:cs="Times New Roman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val="en-US" w:eastAsia="zh-CN"/>
              </w:rPr>
              <w:t>2024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val="en-US" w:eastAsia="zh-CN"/>
              </w:rPr>
              <w:t>年公开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eastAsia="zh-CN"/>
              </w:rPr>
              <w:t>招聘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val="en-US" w:eastAsia="zh-CN"/>
              </w:rPr>
              <w:t>编外人员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t>报名登记表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报名岗位： </w:t>
            </w:r>
            <w:r>
              <w:rPr>
                <w:rFonts w:ascii="Calibri" w:hAnsi="Calibri" w:eastAsia="宋体" w:cs="Times New Roman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填表时间：</w:t>
            </w: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 高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体 重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毕业时间及院校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8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硕士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□  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第一批次录取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□ 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第二批次录取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      专升本□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238125</wp:posOffset>
                      </wp:positionV>
                      <wp:extent cx="1240155" cy="0"/>
                      <wp:effectExtent l="0" t="0" r="0" b="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015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8.75pt;margin-top:18.75pt;height:0pt;width:97.65pt;z-index:251659264;mso-width-relative:page;mso-height-relative:page;" filled="f" stroked="t" coordsize="21600,21600" o:gfxdata="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XltQfWAAAACAEAAA8AAAAAAAAAAQAgAAAAIgAAAGRycy9kb3du&#10;cmV2LnhtbFBLAQIUABQAAAAIAIdO4kAdjM0oAQIAAPoDAAAOAAAAAAAAAAEAIAAAACUBAABkcnMv&#10;ZTJvRG9jLnhtbFBLBQYAAAAABgAGAFkBAACY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学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何年何月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取得何种资格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证</w:t>
            </w:r>
          </w:p>
        </w:tc>
        <w:tc>
          <w:tcPr>
            <w:tcW w:w="8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</w:pPr>
          </w:p>
          <w:p>
            <w:pPr>
              <w:pStyle w:val="11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英语、计算机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等级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4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健康状况/病史</w:t>
            </w:r>
          </w:p>
        </w:tc>
        <w:tc>
          <w:tcPr>
            <w:tcW w:w="323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4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起止时间（年月）</w:t>
            </w: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院校名称及专业（从高等教育开始填写）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学历（学位）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起止时间（年月）</w:t>
            </w: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所在单位及执业专业（从规培填起）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从事工作及职务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rPr>
          <w:rFonts w:hint="default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Times New Roman" w:hAnsi="Times New Roman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OqXm5zwAAAAUBAAAPAAAAAAAAAAEAIAAA&#10;ACIAAABkcnMvZG93bnJldi54bWxQSwECFAAUAAAACACHTuJAEgzOFtwBAAC+AwAADgAAAAAAAAAB&#10;ACAAAAAe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Times New Roman" w:hAnsi="Times New Roman"/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Y2ZmODMyMTEwMGZhYjhkM2Q4MDc4ZDZmNmRiNDMifQ=="/>
    <w:docVar w:name="KSO_WPS_MARK_KEY" w:val="7896de22-fbf5-4412-8d76-e6c9c82ba850"/>
  </w:docVars>
  <w:rsids>
    <w:rsidRoot w:val="2F162C11"/>
    <w:rsid w:val="0AAA5ED6"/>
    <w:rsid w:val="0C647D62"/>
    <w:rsid w:val="0E165E8F"/>
    <w:rsid w:val="0E803450"/>
    <w:rsid w:val="15C82B7B"/>
    <w:rsid w:val="199630CB"/>
    <w:rsid w:val="1AF642AE"/>
    <w:rsid w:val="1FC61926"/>
    <w:rsid w:val="206F39B7"/>
    <w:rsid w:val="22244E70"/>
    <w:rsid w:val="249775C8"/>
    <w:rsid w:val="287C7778"/>
    <w:rsid w:val="2F162C11"/>
    <w:rsid w:val="2F437197"/>
    <w:rsid w:val="38FC5005"/>
    <w:rsid w:val="3A8C6BC6"/>
    <w:rsid w:val="56085BAF"/>
    <w:rsid w:val="61621672"/>
    <w:rsid w:val="649E1CCA"/>
    <w:rsid w:val="6FDF5E7E"/>
    <w:rsid w:val="705876E0"/>
    <w:rsid w:val="713309C6"/>
    <w:rsid w:val="718C5FA0"/>
    <w:rsid w:val="74D3137B"/>
    <w:rsid w:val="767D414D"/>
    <w:rsid w:val="76B53174"/>
    <w:rsid w:val="7CEB24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纯文本 New"/>
    <w:basedOn w:val="10"/>
    <w:qFormat/>
    <w:uiPriority w:val="0"/>
    <w:rPr>
      <w:rFonts w:ascii="宋体" w:hAnsi="Courier New" w:eastAsia="宋体"/>
    </w:rPr>
  </w:style>
  <w:style w:type="paragraph" w:customStyle="1" w:styleId="10">
    <w:name w:val="正文 New"/>
    <w:next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2">
    <w:name w:val="Normal Indent1"/>
    <w:basedOn w:val="10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2024-04-16T06:24:00Z</dcterms:created>
  <dc:creator>珍妮花</dc:creator>
  <cp:lastModifiedBy>和满艳</cp:lastModifiedBy>
  <cp:lastPrinted>2024-04-17T00:50:19Z</cp:lastPrinted>
  <dcterms:modified xsi:type="dcterms:W3CDTF">2024-06-26T01:48:50Z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9F56A7B1746747E8A02600E37CCE8B42_13</vt:lpwstr>
  </property>
</Properties>
</file>