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788D0">
      <w:pPr>
        <w:pStyle w:val="2"/>
        <w:keepNext w:val="0"/>
        <w:keepLines w:val="0"/>
        <w:widowControl/>
        <w:suppressLineNumbers w:val="0"/>
        <w:shd w:val="clear" w:fill="FFFFFF"/>
        <w:spacing w:line="384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附件1</w:t>
      </w:r>
    </w:p>
    <w:p w14:paraId="6F76F0DB">
      <w:pPr>
        <w:pStyle w:val="2"/>
        <w:keepNext w:val="0"/>
        <w:keepLines w:val="0"/>
        <w:widowControl/>
        <w:suppressLineNumbers w:val="0"/>
        <w:shd w:val="clear" w:fill="FFFFFF"/>
        <w:spacing w:line="38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Hlk92296518"/>
      <w:bookmarkEnd w:id="0"/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 </w:t>
      </w:r>
    </w:p>
    <w:p w14:paraId="495609D1">
      <w:pPr>
        <w:pStyle w:val="2"/>
        <w:keepNext w:val="0"/>
        <w:keepLines w:val="0"/>
        <w:widowControl/>
        <w:suppressLineNumbers w:val="0"/>
        <w:shd w:val="clear" w:fill="FFFFFF"/>
        <w:spacing w:line="38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河南警察学院2024年公开招聘事业编制人员（硕士及以上研究生）计划表</w:t>
      </w:r>
    </w:p>
    <w:p w14:paraId="1EA00424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8"/>
          <w:szCs w:val="8"/>
          <w:shd w:val="clear" w:fill="FFFFFF"/>
        </w:rPr>
        <w:t> </w:t>
      </w:r>
    </w:p>
    <w:tbl>
      <w:tblPr>
        <w:tblW w:w="844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569"/>
        <w:gridCol w:w="1545"/>
        <w:gridCol w:w="2209"/>
        <w:gridCol w:w="1744"/>
        <w:gridCol w:w="714"/>
      </w:tblGrid>
      <w:tr w14:paraId="4671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CellSpacing w:w="0" w:type="dxa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B01B1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right="36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序号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9794E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right="36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岗位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EA1C2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right="36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所属系部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A174B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专业（限硕士阶段）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B4921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学历学位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05F71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人数</w:t>
            </w:r>
          </w:p>
        </w:tc>
      </w:tr>
      <w:tr w14:paraId="62571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CellSpacing w:w="0" w:type="dxa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680D1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5159B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  <w:p w14:paraId="1241790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教学教辅人员</w:t>
            </w:r>
          </w:p>
          <w:p w14:paraId="721A3D2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7494F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刑事科学技术系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7342A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0832食品科学与工程（食品质量安全与控制、食品质量与安全方向）</w:t>
            </w:r>
          </w:p>
          <w:p w14:paraId="672C9B1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0710生物学（生物医学信息学、生物信息学方向）</w:t>
            </w:r>
          </w:p>
          <w:p w14:paraId="6FBEA76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0860生物与医药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7EA38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5"/>
                <w:szCs w:val="25"/>
                <w:bdr w:val="none" w:color="auto" w:sz="0" w:space="0"/>
              </w:rPr>
              <w:t>研究生（硕士及以上）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A7042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3</w:t>
            </w:r>
          </w:p>
        </w:tc>
      </w:tr>
      <w:tr w14:paraId="612B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CellSpacing w:w="0" w:type="dxa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8C913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0E992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教学教辅人员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D163A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网络安全系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3DCCA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5"/>
                <w:szCs w:val="25"/>
                <w:bdr w:val="none" w:color="auto" w:sz="0" w:space="0"/>
              </w:rPr>
              <w:t>0810信息与通信工程</w:t>
            </w:r>
          </w:p>
          <w:p w14:paraId="6BCCBD7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5"/>
                <w:szCs w:val="25"/>
                <w:bdr w:val="none" w:color="auto" w:sz="0" w:space="0"/>
              </w:rPr>
              <w:t>0812计算机科学与技术</w:t>
            </w:r>
          </w:p>
          <w:p w14:paraId="7AC5B25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5"/>
                <w:szCs w:val="25"/>
                <w:bdr w:val="none" w:color="auto" w:sz="0" w:space="0"/>
              </w:rPr>
              <w:t>0835软件工程</w:t>
            </w:r>
          </w:p>
          <w:p w14:paraId="7784A9B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5"/>
                <w:szCs w:val="25"/>
                <w:bdr w:val="none" w:color="auto" w:sz="0" w:space="0"/>
              </w:rPr>
              <w:t>0838公安技术（网络空间安全执法技术方向）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D0BFB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5"/>
                <w:szCs w:val="25"/>
                <w:bdr w:val="none" w:color="auto" w:sz="0" w:space="0"/>
              </w:rPr>
              <w:t>研究生（硕士及以上）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B95A3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2</w:t>
            </w:r>
          </w:p>
        </w:tc>
      </w:tr>
      <w:tr w14:paraId="2630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CellSpacing w:w="0" w:type="dxa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204A5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69BA5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教学教辅人员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F3FC7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交通管理工程系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B1E90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5"/>
                <w:szCs w:val="25"/>
                <w:bdr w:val="none" w:color="auto" w:sz="0" w:space="0"/>
              </w:rPr>
              <w:t>0823交通运输工程（交通运输规划与管理方向）</w:t>
            </w:r>
          </w:p>
          <w:p w14:paraId="26D76E9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5"/>
                <w:szCs w:val="25"/>
                <w:bdr w:val="none" w:color="auto" w:sz="0" w:space="0"/>
              </w:rPr>
              <w:t>1201管理科学与工程</w:t>
            </w:r>
          </w:p>
          <w:p w14:paraId="39BF170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5"/>
                <w:szCs w:val="25"/>
                <w:bdr w:val="none" w:color="auto" w:sz="0" w:space="0"/>
              </w:rPr>
              <w:t>0838公安技术（交通管理工程方向）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43C7A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5"/>
                <w:szCs w:val="25"/>
                <w:bdr w:val="none" w:color="auto" w:sz="0" w:space="0"/>
              </w:rPr>
              <w:t>研究生（硕士及以上）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0DC0B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</w:tr>
    </w:tbl>
    <w:p w14:paraId="491BEE75">
      <w:pPr>
        <w:pStyle w:val="2"/>
        <w:keepNext w:val="0"/>
        <w:keepLines w:val="0"/>
        <w:widowControl/>
        <w:suppressLineNumbers w:val="0"/>
        <w:shd w:val="clear" w:fill="FFFFFF"/>
        <w:spacing w:line="288" w:lineRule="atLeast"/>
        <w:ind w:left="0" w:firstLine="1284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13E038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4" w:lineRule="atLeast"/>
        <w:ind w:lef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vertAlign w:val="baseline"/>
        </w:rPr>
        <w:t>附件2</w:t>
      </w:r>
    </w:p>
    <w:p w14:paraId="1BCF9E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4" w:lineRule="atLeast"/>
        <w:ind w:lef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河南警察学院2024年公开招聘</w:t>
      </w:r>
    </w:p>
    <w:p w14:paraId="35D925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4" w:lineRule="atLeast"/>
        <w:ind w:lef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事业编制人员（硕士及以上研究生）报名表</w:t>
      </w:r>
    </w:p>
    <w:p w14:paraId="17668781"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0" w:afterAutospacing="1" w:line="444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应聘系部：</w:t>
      </w:r>
      <w:r>
        <w:rPr>
          <w:rFonts w:ascii="Cambria" w:hAnsi="Cambria" w:eastAsia="Cambria" w:cs="Cambria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                   </w:t>
      </w:r>
    </w:p>
    <w:tbl>
      <w:tblPr>
        <w:tblW w:w="790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079"/>
        <w:gridCol w:w="1198"/>
        <w:gridCol w:w="1029"/>
        <w:gridCol w:w="359"/>
        <w:gridCol w:w="707"/>
        <w:gridCol w:w="371"/>
        <w:gridCol w:w="156"/>
        <w:gridCol w:w="552"/>
        <w:gridCol w:w="936"/>
      </w:tblGrid>
      <w:tr w14:paraId="02FD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03F89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姓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1C5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DE76C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A3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8940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性 别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F1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828D9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粘贴</w:t>
            </w:r>
          </w:p>
          <w:p w14:paraId="6EA326C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照片</w:t>
            </w:r>
          </w:p>
        </w:tc>
      </w:tr>
      <w:tr w14:paraId="30E7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BCCCE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参加工作时间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241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A276E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籍 贯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70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A90D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民 族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69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B8637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E6E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375E8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0BB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80DAE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2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89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26658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63E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C35E3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D25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5A2BB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毕业院校及专业</w:t>
            </w:r>
          </w:p>
        </w:tc>
        <w:tc>
          <w:tcPr>
            <w:tcW w:w="2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6C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38ECB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257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ECB67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职称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4F2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836E4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取得时间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DF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2AF8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联系方式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17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7EA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10ECC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学习经历</w:t>
            </w:r>
          </w:p>
          <w:p w14:paraId="1D92EB1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（自高中填起）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1F6A5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起止时间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A540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毕业院校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63244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3B406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57D9F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学位</w:t>
            </w:r>
          </w:p>
        </w:tc>
      </w:tr>
      <w:tr w14:paraId="3A8D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8B4CB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7A7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80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FED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D04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D23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D2F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00969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390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03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353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7FD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99C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76E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84838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3D6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E8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7A6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314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058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FBC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BCF42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C2C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36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A75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E8B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163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BB3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52E30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个人工作简历</w:t>
            </w:r>
          </w:p>
        </w:tc>
        <w:tc>
          <w:tcPr>
            <w:tcW w:w="6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01A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B7A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8806D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51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科研或获奖  情况</w:t>
            </w:r>
          </w:p>
        </w:tc>
        <w:tc>
          <w:tcPr>
            <w:tcW w:w="6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B4F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1F8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93355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51" w:lineRule="atLeast"/>
              <w:jc w:val="center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其他需说明的问题</w:t>
            </w:r>
          </w:p>
        </w:tc>
        <w:tc>
          <w:tcPr>
            <w:tcW w:w="6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5FB4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084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tblCellSpacing w:w="0" w:type="dxa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C47F5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72" w:lineRule="atLeast"/>
              <w:jc w:val="left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本人承诺</w:t>
            </w:r>
          </w:p>
        </w:tc>
        <w:tc>
          <w:tcPr>
            <w:tcW w:w="6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423C0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72" w:lineRule="atLeast"/>
              <w:ind w:left="0" w:firstLine="336"/>
              <w:jc w:val="left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本报名表所填写的信息准确无误，所提交的证件、资料和照片真实有效，若有虚假，所产生的一切后果由本人承担。</w:t>
            </w:r>
          </w:p>
          <w:p w14:paraId="2D8A653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72" w:lineRule="atLeast"/>
              <w:jc w:val="left"/>
              <w:textAlignment w:val="baseline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报名人（签名）：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  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　　　　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 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日　</w:t>
            </w:r>
          </w:p>
        </w:tc>
      </w:tr>
    </w:tbl>
    <w:p w14:paraId="3E0EF30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B9450C7"/>
    <w:rsid w:val="0B9450C7"/>
    <w:rsid w:val="792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514</Characters>
  <Lines>0</Lines>
  <Paragraphs>0</Paragraphs>
  <TotalTime>1</TotalTime>
  <ScaleCrop>false</ScaleCrop>
  <LinksUpToDate>false</LinksUpToDate>
  <CharactersWithSpaces>523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2024-07-25T02:42:00Z</dcterms:created>
  <dc:creator>WPS_1570430090</dc:creator>
  <cp:lastModifiedBy>WPS_1570430090</cp:lastModifiedBy>
  <dcterms:modified xsi:type="dcterms:W3CDTF">2024-07-25T02:43:48Z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9C56D7BA18914CB2BAD1AC12A175FE45_11</vt:lpwstr>
  </property>
</Properties>
</file>