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  <w:t>湖南省住房和城乡建设厅所属事业单位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  <w:t>2024年</w:t>
      </w:r>
      <w:r>
        <w:rPr>
          <w:rFonts w:hint="eastAsia" w:ascii="方正小标宋简体" w:hAnsi="仿宋_GB2312" w:eastAsia="方正小标宋简体"/>
          <w:color w:val="auto"/>
          <w:spacing w:val="-17"/>
          <w:kern w:val="0"/>
          <w:sz w:val="36"/>
          <w:szCs w:val="36"/>
          <w:shd w:val="clear" w:color="auto" w:fill="FFFFFF"/>
        </w:rPr>
        <w:t>公开选调工作人员报名表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rPr>
          <w:rFonts w:hint="default"/>
          <w:color w:val="00000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664"/>
        <w:gridCol w:w="977"/>
        <w:gridCol w:w="441"/>
        <w:gridCol w:w="813"/>
        <w:gridCol w:w="15"/>
        <w:gridCol w:w="705"/>
        <w:gridCol w:w="105"/>
        <w:gridCol w:w="1323"/>
        <w:gridCol w:w="426"/>
        <w:gridCol w:w="816"/>
        <w:gridCol w:w="3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9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8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7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2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8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公务员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参公事业单位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32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年年度考核结果</w:t>
            </w:r>
          </w:p>
        </w:tc>
        <w:tc>
          <w:tcPr>
            <w:tcW w:w="578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（高中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或中专及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学习、工作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经历）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与选调岗位相关的实践经历或取得的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以上信息已核实无误，同意推荐报考。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5" w:hRule="atLeast"/>
          <w:jc w:val="center"/>
        </w:trPr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24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审查人签名：       选调单位（章）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007" w:firstLineChars="833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 w:cs="Times New Roman"/>
          <w:b/>
          <w:bCs/>
          <w:sz w:val="28"/>
          <w:szCs w:val="28"/>
        </w:rPr>
        <w:sectPr>
          <w:pgSz w:w="11906" w:h="16838"/>
          <w:pgMar w:top="1134" w:right="1486" w:bottom="1134" w:left="1800" w:header="851" w:footer="992" w:gutter="0"/>
          <w:cols w:space="720" w:num="1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DY2NDI0ZTEwMWU2ZGE4N2FkZTkwNGY2MjUxYmUifQ=="/>
  </w:docVars>
  <w:rsids>
    <w:rsidRoot w:val="05067C74"/>
    <w:rsid w:val="00305B13"/>
    <w:rsid w:val="00AA523B"/>
    <w:rsid w:val="025905B8"/>
    <w:rsid w:val="02A9169E"/>
    <w:rsid w:val="02F1679D"/>
    <w:rsid w:val="0472779E"/>
    <w:rsid w:val="05067C74"/>
    <w:rsid w:val="05F975F3"/>
    <w:rsid w:val="0744585E"/>
    <w:rsid w:val="09A514F4"/>
    <w:rsid w:val="0BAB4AAC"/>
    <w:rsid w:val="0EAA3109"/>
    <w:rsid w:val="10120F66"/>
    <w:rsid w:val="105C6FA6"/>
    <w:rsid w:val="11604BF4"/>
    <w:rsid w:val="12525F91"/>
    <w:rsid w:val="12530C8A"/>
    <w:rsid w:val="12E84200"/>
    <w:rsid w:val="1774709D"/>
    <w:rsid w:val="18EE0096"/>
    <w:rsid w:val="1AB75BC6"/>
    <w:rsid w:val="1C697765"/>
    <w:rsid w:val="1FEC4CF4"/>
    <w:rsid w:val="20663B3B"/>
    <w:rsid w:val="2252030F"/>
    <w:rsid w:val="23052BAC"/>
    <w:rsid w:val="2397268D"/>
    <w:rsid w:val="240D1D25"/>
    <w:rsid w:val="24997A50"/>
    <w:rsid w:val="25E511C1"/>
    <w:rsid w:val="26D90C8A"/>
    <w:rsid w:val="273834EA"/>
    <w:rsid w:val="282D2989"/>
    <w:rsid w:val="29744A25"/>
    <w:rsid w:val="299A404E"/>
    <w:rsid w:val="2B521D86"/>
    <w:rsid w:val="2B6F5066"/>
    <w:rsid w:val="2B753E39"/>
    <w:rsid w:val="2BD85E26"/>
    <w:rsid w:val="2E9B6172"/>
    <w:rsid w:val="341E6BA4"/>
    <w:rsid w:val="34DF0060"/>
    <w:rsid w:val="35F638E3"/>
    <w:rsid w:val="373F6235"/>
    <w:rsid w:val="377F4837"/>
    <w:rsid w:val="37E93B2C"/>
    <w:rsid w:val="387D7F16"/>
    <w:rsid w:val="3AAD52BC"/>
    <w:rsid w:val="3BF33A92"/>
    <w:rsid w:val="3D1912D6"/>
    <w:rsid w:val="3D51281E"/>
    <w:rsid w:val="3E6D5FC3"/>
    <w:rsid w:val="3EDC6612"/>
    <w:rsid w:val="3F93711E"/>
    <w:rsid w:val="3FA74766"/>
    <w:rsid w:val="477C3513"/>
    <w:rsid w:val="49D56585"/>
    <w:rsid w:val="4B3911FB"/>
    <w:rsid w:val="4C521004"/>
    <w:rsid w:val="4DC20C06"/>
    <w:rsid w:val="4DD049FB"/>
    <w:rsid w:val="4DD86643"/>
    <w:rsid w:val="4F005E52"/>
    <w:rsid w:val="4FC73FE0"/>
    <w:rsid w:val="4FC910B7"/>
    <w:rsid w:val="4FC9594E"/>
    <w:rsid w:val="506C27EE"/>
    <w:rsid w:val="52A01E26"/>
    <w:rsid w:val="57A604C1"/>
    <w:rsid w:val="58FF1570"/>
    <w:rsid w:val="5AA95B68"/>
    <w:rsid w:val="5BE12879"/>
    <w:rsid w:val="5EC7232C"/>
    <w:rsid w:val="5FFF9B56"/>
    <w:rsid w:val="602E39A3"/>
    <w:rsid w:val="604272DE"/>
    <w:rsid w:val="604D2249"/>
    <w:rsid w:val="61D4389A"/>
    <w:rsid w:val="624C5567"/>
    <w:rsid w:val="652561BA"/>
    <w:rsid w:val="6566101F"/>
    <w:rsid w:val="66214BD4"/>
    <w:rsid w:val="689B6EBF"/>
    <w:rsid w:val="6967608C"/>
    <w:rsid w:val="6B2E2D35"/>
    <w:rsid w:val="6B4722C8"/>
    <w:rsid w:val="6BDC5FF0"/>
    <w:rsid w:val="6BF71B25"/>
    <w:rsid w:val="6C5F3259"/>
    <w:rsid w:val="6D77DBA9"/>
    <w:rsid w:val="6E34753E"/>
    <w:rsid w:val="6E394DCF"/>
    <w:rsid w:val="6EE97FE4"/>
    <w:rsid w:val="6EF8049C"/>
    <w:rsid w:val="729E0686"/>
    <w:rsid w:val="72C60E1E"/>
    <w:rsid w:val="76A051F0"/>
    <w:rsid w:val="77B4311F"/>
    <w:rsid w:val="79021DF7"/>
    <w:rsid w:val="796D4A70"/>
    <w:rsid w:val="7B3957EC"/>
    <w:rsid w:val="7DAA4179"/>
    <w:rsid w:val="7DB83C18"/>
    <w:rsid w:val="7F032C71"/>
    <w:rsid w:val="7F080287"/>
    <w:rsid w:val="8DFF43EA"/>
    <w:rsid w:val="BDE7456E"/>
    <w:rsid w:val="F8FFC062"/>
    <w:rsid w:val="FB33B694"/>
    <w:rsid w:val="FFFCAF39"/>
    <w:rsid w:val="FF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327</Characters>
  <Lines>0</Lines>
  <Paragraphs>0</Paragraphs>
  <TotalTime>24</TotalTime>
  <ScaleCrop>false</ScaleCrop>
  <LinksUpToDate>false</LinksUpToDate>
  <CharactersWithSpaces>420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2024-08-30T16:28:00Z</dcterms:created>
  <dc:creator>此  去</dc:creator>
  <cp:lastModifiedBy>kylin</cp:lastModifiedBy>
  <cp:lastPrinted>2024-12-12T19:06:00Z</cp:lastPrinted>
  <dcterms:modified xsi:type="dcterms:W3CDTF">2024-12-19T09:27:56Z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ABE9E569838B4198B9FD3F79CC66869C_11</vt:lpwstr>
  </property>
</Properties>
</file>